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6"/>
        <w:gridCol w:w="3224"/>
      </w:tblGrid>
      <w:tr w:rsidR="001B1E29" w:rsidTr="00176F9F">
        <w:trPr>
          <w:trHeight w:val="2806"/>
        </w:trPr>
        <w:tc>
          <w:tcPr>
            <w:tcW w:w="6379" w:type="dxa"/>
          </w:tcPr>
          <w:p w:rsidR="001B1E29" w:rsidRDefault="001B1E29" w:rsidP="0017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РЕЗЮМЕ</w:t>
            </w:r>
          </w:p>
          <w:p w:rsidR="001B1E29" w:rsidRDefault="001B1E29" w:rsidP="0017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соискателя на должность</w:t>
            </w:r>
          </w:p>
          <w:p w:rsidR="001B1E29" w:rsidRDefault="001B1E29" w:rsidP="0017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«Воспитателя»</w:t>
            </w:r>
          </w:p>
          <w:p w:rsidR="001B1E29" w:rsidRDefault="001B1E29" w:rsidP="00176F9F">
            <w:pPr>
              <w:spacing w:before="240" w:after="0" w:line="240" w:lineRule="auto"/>
              <w:rPr>
                <w:rFonts w:ascii="Times New Roman" w:hAnsi="Times New Roman" w:cs="Times New Roman"/>
                <w:sz w:val="36"/>
              </w:rPr>
            </w:pPr>
          </w:p>
          <w:p w:rsidR="001B1E29" w:rsidRDefault="001B1E29" w:rsidP="00176F9F">
            <w:pPr>
              <w:tabs>
                <w:tab w:val="right" w:pos="6163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Личные данные: </w:t>
            </w:r>
            <w:r>
              <w:rPr>
                <w:rFonts w:ascii="Times New Roman" w:hAnsi="Times New Roman" w:cs="Times New Roman"/>
                <w:sz w:val="36"/>
              </w:rPr>
              <w:tab/>
              <w:t xml:space="preserve">       </w:t>
            </w:r>
          </w:p>
        </w:tc>
        <w:tc>
          <w:tcPr>
            <w:tcW w:w="3225" w:type="dxa"/>
            <w:hideMark/>
          </w:tcPr>
          <w:p w:rsidR="001B1E29" w:rsidRDefault="001B1E29" w:rsidP="00176F9F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ru-RU"/>
              </w:rPr>
              <w:drawing>
                <wp:inline distT="0" distB="0" distL="0" distR="0" wp14:anchorId="1DD60EA6">
                  <wp:extent cx="1666875" cy="17106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710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E29" w:rsidRDefault="001B1E29" w:rsidP="001B1E29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813"/>
      </w:tblGrid>
      <w:tr w:rsidR="001B1E29" w:rsidRPr="00244ADD" w:rsidTr="00176F9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Default="001B1E29" w:rsidP="00176F9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Адрес: 682860 Хабаровский край,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Ванинский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пер.Железнодорожный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д.6 кв.1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Default="001B1E29" w:rsidP="00176F9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Контактные данные: 8-924-202-10-04</w:t>
            </w:r>
          </w:p>
          <w:p w:rsidR="001B1E29" w:rsidRPr="001B1E29" w:rsidRDefault="001B1E29" w:rsidP="00176F9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1B1E29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1B1E29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tatianarei</w:t>
            </w:r>
            <w:proofErr w:type="spellEnd"/>
            <w:r w:rsidRPr="001B1E29">
              <w:rPr>
                <w:rFonts w:ascii="Times New Roman" w:hAnsi="Times New Roman" w:cs="Times New Roman"/>
                <w:sz w:val="28"/>
              </w:rPr>
              <w:t>08@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Pr="001B1E2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</w:tbl>
    <w:p w:rsidR="001B1E29" w:rsidRPr="001B1E29" w:rsidRDefault="001B1E29" w:rsidP="001B1E29">
      <w:pPr>
        <w:spacing w:after="0"/>
        <w:rPr>
          <w:rFonts w:ascii="Times New Roman" w:hAnsi="Times New Roman" w:cs="Times New Roman"/>
          <w:sz w:val="36"/>
        </w:rPr>
      </w:pPr>
    </w:p>
    <w:p w:rsidR="001B1E29" w:rsidRPr="002E60DD" w:rsidRDefault="001B1E29" w:rsidP="001B1E29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           Кудряшова Татьяна Олеговна</w:t>
      </w: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6740"/>
      </w:tblGrid>
      <w:tr w:rsidR="001B1E29" w:rsidTr="00176F9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29" w:rsidRDefault="001B1E29" w:rsidP="00176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Default="001B1E29" w:rsidP="00176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</w:rPr>
              <w:t>: 08.06.2003</w:t>
            </w:r>
          </w:p>
          <w:p w:rsidR="001B1E29" w:rsidRPr="001B1E29" w:rsidRDefault="001B1E29" w:rsidP="00176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Семейное положение: </w:t>
            </w:r>
            <w:r w:rsidRPr="001B1E29">
              <w:rPr>
                <w:rFonts w:ascii="Times New Roman" w:hAnsi="Times New Roman" w:cs="Times New Roman"/>
                <w:sz w:val="28"/>
              </w:rPr>
              <w:t>не замужем</w:t>
            </w:r>
          </w:p>
          <w:p w:rsidR="001B1E29" w:rsidRDefault="001B1E29" w:rsidP="00176F9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>
              <w:rPr>
                <w:rFonts w:ascii="Times New Roman" w:hAnsi="Times New Roman" w:cs="Times New Roman"/>
                <w:sz w:val="28"/>
              </w:rPr>
              <w:t xml:space="preserve"> ответственность, пунктуальность, внимательность, стрессоустойчивость, креативность.</w:t>
            </w:r>
          </w:p>
        </w:tc>
      </w:tr>
      <w:tr w:rsidR="001B1E29" w:rsidTr="00176F9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29" w:rsidRDefault="001B1E29" w:rsidP="00176F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:rsidR="001B1E29" w:rsidRDefault="001B1E29" w:rsidP="00176F9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27 мая 2021 </w:t>
            </w:r>
          </w:p>
          <w:p w:rsidR="001B1E29" w:rsidRDefault="001B1E29" w:rsidP="00176F9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 18 июня 2021 г.</w:t>
            </w:r>
          </w:p>
          <w:p w:rsidR="001B1E29" w:rsidRDefault="001B1E29" w:rsidP="00176F9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декабря 2021 по 27 декабря 2021г</w:t>
            </w:r>
          </w:p>
          <w:p w:rsidR="001B1E29" w:rsidRDefault="001B1E29" w:rsidP="00176F9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B1E29" w:rsidRDefault="001B1E29" w:rsidP="00176F9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апреля 2022г по 22 июня 2022 г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29" w:rsidRDefault="001B1E29" w:rsidP="00176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 в МБДОУ д/с «Искорка» Хабаровского края.</w:t>
            </w:r>
          </w:p>
          <w:p w:rsidR="001B1E29" w:rsidRDefault="001B1E29" w:rsidP="00176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 в МБДОУ д/с «Искорка» Хабаровского края.</w:t>
            </w:r>
          </w:p>
          <w:p w:rsidR="001B1E29" w:rsidRPr="003F6FB7" w:rsidRDefault="001B1E29" w:rsidP="001B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1E29" w:rsidTr="00176F9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Default="001B1E29" w:rsidP="00176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Default="001B1E29" w:rsidP="00176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КГБ ПОУ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ВМК  ЦОПП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  <w:p w:rsidR="001B1E29" w:rsidRDefault="001B1E29" w:rsidP="00176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44.02.04 «Специально дошкольное образование» </w:t>
            </w:r>
          </w:p>
          <w:p w:rsidR="001B1E29" w:rsidRDefault="001B1E29" w:rsidP="00176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B1E29">
              <w:rPr>
                <w:rFonts w:ascii="Times New Roman" w:hAnsi="Times New Roman" w:cs="Times New Roman"/>
                <w:b/>
                <w:sz w:val="28"/>
                <w:szCs w:val="32"/>
              </w:rPr>
              <w:t>квалификация:</w:t>
            </w:r>
            <w:r w:rsidR="00646F8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оспитатель детей дошкольного возраста с отклонением в развитии и с сохранным развитием</w:t>
            </w:r>
            <w:r w:rsidR="00646F89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B1E29" w:rsidRDefault="001B1E29" w:rsidP="00176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B1E29" w:rsidTr="00176F9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Default="001B1E29" w:rsidP="00176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Pr="00785795" w:rsidRDefault="001B1E29" w:rsidP="00176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Pr="00785795">
              <w:rPr>
                <w:rFonts w:ascii="Times New Roman" w:hAnsi="Times New Roman" w:cs="Times New Roman"/>
                <w:sz w:val="28"/>
                <w:szCs w:val="32"/>
              </w:rPr>
              <w:t>нормативные правовые акты и другие программно-методические документы по вопросам дошкольного образования, правам ребенка;</w:t>
            </w:r>
          </w:p>
          <w:p w:rsidR="001B1E29" w:rsidRPr="00785795" w:rsidRDefault="001B1E29" w:rsidP="00176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85795">
              <w:rPr>
                <w:rFonts w:ascii="Times New Roman" w:hAnsi="Times New Roman" w:cs="Times New Roman"/>
                <w:sz w:val="28"/>
                <w:szCs w:val="32"/>
              </w:rPr>
              <w:t>педагогику и методику дошкольного воспитания;</w:t>
            </w:r>
          </w:p>
          <w:p w:rsidR="001B1E29" w:rsidRPr="00785795" w:rsidRDefault="001B1E29" w:rsidP="00176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85795">
              <w:rPr>
                <w:rFonts w:ascii="Times New Roman" w:hAnsi="Times New Roman" w:cs="Times New Roman"/>
                <w:sz w:val="28"/>
                <w:szCs w:val="32"/>
              </w:rPr>
              <w:t>детскую, возрастную, педагогическую и социальную психологию, анатомию и физиологию детей;</w:t>
            </w:r>
          </w:p>
          <w:p w:rsidR="001B1E29" w:rsidRDefault="001B1E29" w:rsidP="00176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85795">
              <w:rPr>
                <w:rFonts w:ascii="Times New Roman" w:hAnsi="Times New Roman" w:cs="Times New Roman"/>
                <w:sz w:val="28"/>
                <w:szCs w:val="32"/>
              </w:rPr>
              <w:t>основы дефектологии;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785795">
              <w:rPr>
                <w:rFonts w:ascii="Times New Roman" w:hAnsi="Times New Roman" w:cs="Times New Roman"/>
                <w:sz w:val="28"/>
                <w:szCs w:val="32"/>
              </w:rPr>
              <w:t>детский репертуар (литературно-художественный, музыкальный);</w:t>
            </w:r>
          </w:p>
          <w:p w:rsidR="00D63A85" w:rsidRDefault="00D63A85" w:rsidP="00176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D6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умение планировать, реализовывать и оценивать пе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дагогическую работу с детьми; </w:t>
            </w:r>
            <w:r w:rsidRPr="00D805D6">
              <w:rPr>
                <w:rFonts w:ascii="Times New Roman" w:hAnsi="Times New Roman" w:cs="Times New Roman"/>
                <w:sz w:val="28"/>
                <w:szCs w:val="32"/>
              </w:rPr>
              <w:t>навыки проведения творческих и игровых занятий (рисование, лепка, гимнасти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ка); </w:t>
            </w:r>
          </w:p>
          <w:p w:rsidR="001B1E29" w:rsidRPr="00785795" w:rsidRDefault="001B1E29" w:rsidP="00176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Я умею: </w:t>
            </w:r>
            <w:r w:rsidRPr="00785795">
              <w:rPr>
                <w:rFonts w:ascii="Times New Roman" w:hAnsi="Times New Roman" w:cs="Times New Roman"/>
                <w:sz w:val="28"/>
                <w:szCs w:val="32"/>
              </w:rPr>
              <w:t>поддерживать дисциплину в группе, избегая грубых методов;</w:t>
            </w:r>
          </w:p>
          <w:p w:rsidR="001B1E29" w:rsidRPr="00785795" w:rsidRDefault="001B1E29" w:rsidP="00176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85795">
              <w:rPr>
                <w:rFonts w:ascii="Times New Roman" w:hAnsi="Times New Roman" w:cs="Times New Roman"/>
                <w:sz w:val="28"/>
                <w:szCs w:val="32"/>
              </w:rPr>
              <w:t>применять на практике различные методики развития, образования и воспитания;</w:t>
            </w:r>
          </w:p>
          <w:p w:rsidR="001B1E29" w:rsidRDefault="001B1E29" w:rsidP="00176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выявить интересы каждого ребенка</w:t>
            </w:r>
            <w:r w:rsidRPr="00785795">
              <w:rPr>
                <w:rFonts w:ascii="Times New Roman" w:hAnsi="Times New Roman" w:cs="Times New Roman"/>
                <w:sz w:val="28"/>
                <w:szCs w:val="32"/>
              </w:rPr>
              <w:t>;</w:t>
            </w:r>
            <w:r>
              <w:t xml:space="preserve"> </w:t>
            </w:r>
            <w:r w:rsidRPr="00292156">
              <w:rPr>
                <w:rFonts w:ascii="Times New Roman" w:hAnsi="Times New Roman" w:cs="Times New Roman"/>
                <w:sz w:val="28"/>
                <w:szCs w:val="32"/>
              </w:rPr>
              <w:t>организация п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раздников, тематических занятий, общаться с родителями.</w:t>
            </w:r>
          </w:p>
          <w:p w:rsidR="00D63A85" w:rsidRPr="00785795" w:rsidRDefault="00D63A85" w:rsidP="00D63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D6">
              <w:rPr>
                <w:rFonts w:ascii="Times New Roman" w:hAnsi="Times New Roman" w:cs="Times New Roman"/>
                <w:sz w:val="28"/>
                <w:szCs w:val="32"/>
              </w:rPr>
              <w:t>умение в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ести необходимую документацию; </w:t>
            </w:r>
          </w:p>
          <w:p w:rsidR="00D63A85" w:rsidRDefault="00D63A85" w:rsidP="00176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B1E29" w:rsidTr="00176F9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Default="001B1E29" w:rsidP="00176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Default="001B1E29" w:rsidP="00176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</w:t>
            </w:r>
            <w:r w:rsidRPr="00785795">
              <w:rPr>
                <w:rFonts w:ascii="Times New Roman" w:hAnsi="Times New Roman" w:cs="Times New Roman"/>
                <w:sz w:val="28"/>
              </w:rPr>
              <w:t xml:space="preserve">ользователь MS </w:t>
            </w:r>
            <w:proofErr w:type="spellStart"/>
            <w:r w:rsidRPr="00785795">
              <w:rPr>
                <w:rFonts w:ascii="Times New Roman" w:hAnsi="Times New Roman" w:cs="Times New Roman"/>
                <w:sz w:val="28"/>
              </w:rPr>
              <w:t>Word</w:t>
            </w:r>
            <w:proofErr w:type="spellEnd"/>
            <w:r w:rsidRPr="0078579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785795">
              <w:rPr>
                <w:rFonts w:ascii="Times New Roman" w:hAnsi="Times New Roman" w:cs="Times New Roman"/>
                <w:sz w:val="28"/>
              </w:rPr>
              <w:t>Excel</w:t>
            </w:r>
            <w:proofErr w:type="spellEnd"/>
            <w:r w:rsidRPr="00785795">
              <w:rPr>
                <w:rFonts w:ascii="Times New Roman" w:hAnsi="Times New Roman" w:cs="Times New Roman"/>
                <w:sz w:val="28"/>
              </w:rPr>
              <w:t>,</w:t>
            </w:r>
            <w:r>
              <w:t xml:space="preserve"> </w:t>
            </w:r>
            <w:r w:rsidRPr="00A50F43">
              <w:rPr>
                <w:rFonts w:ascii="Times New Roman" w:hAnsi="Times New Roman" w:cs="Times New Roman"/>
                <w:sz w:val="28"/>
              </w:rPr>
              <w:t xml:space="preserve">SMART </w:t>
            </w:r>
            <w:proofErr w:type="spellStart"/>
            <w:r w:rsidRPr="00A50F43">
              <w:rPr>
                <w:rFonts w:ascii="Times New Roman" w:hAnsi="Times New Roman" w:cs="Times New Roman"/>
                <w:sz w:val="28"/>
              </w:rPr>
              <w:t>Notebook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t xml:space="preserve"> </w:t>
            </w:r>
            <w:proofErr w:type="spellStart"/>
            <w:r w:rsidRPr="00A50F43">
              <w:rPr>
                <w:rFonts w:ascii="Times New Roman" w:hAnsi="Times New Roman" w:cs="Times New Roman"/>
                <w:sz w:val="28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пользование интернетом.</w:t>
            </w:r>
          </w:p>
          <w:p w:rsidR="001B1E29" w:rsidRPr="00785795" w:rsidRDefault="001B1E29" w:rsidP="00176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5795">
              <w:rPr>
                <w:rFonts w:ascii="Times New Roman" w:hAnsi="Times New Roman" w:cs="Times New Roman"/>
                <w:sz w:val="28"/>
              </w:rPr>
              <w:t>Опыт работы с офисным оборудованием (ПК, факс,</w:t>
            </w:r>
          </w:p>
          <w:p w:rsidR="001B1E29" w:rsidRDefault="001B1E29" w:rsidP="00176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5795">
              <w:rPr>
                <w:rFonts w:ascii="Times New Roman" w:hAnsi="Times New Roman" w:cs="Times New Roman"/>
                <w:sz w:val="28"/>
              </w:rPr>
              <w:t>модем, копировальные аппараты, сканеры, принтеры)</w:t>
            </w:r>
          </w:p>
        </w:tc>
      </w:tr>
      <w:tr w:rsidR="001B1E29" w:rsidTr="00176F9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Default="001B1E29" w:rsidP="00176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Default="001B1E29" w:rsidP="00176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Вредных привычек нет. Люблю  читать художественную литературу, пишу рассказы, стихи, слушаю классическую музыку.</w:t>
            </w:r>
          </w:p>
        </w:tc>
      </w:tr>
    </w:tbl>
    <w:p w:rsidR="001B1E29" w:rsidRDefault="001B1E29" w:rsidP="001B1E29">
      <w:pPr>
        <w:rPr>
          <w:rFonts w:ascii="Times New Roman" w:hAnsi="Times New Roman" w:cs="Times New Roman"/>
          <w:sz w:val="36"/>
        </w:rPr>
      </w:pPr>
    </w:p>
    <w:p w:rsidR="001B1E29" w:rsidRDefault="001B1E29" w:rsidP="001B1E29">
      <w:pPr>
        <w:rPr>
          <w:rFonts w:ascii="Times New Roman" w:hAnsi="Times New Roman" w:cs="Times New Roman"/>
          <w:sz w:val="36"/>
        </w:rPr>
      </w:pPr>
    </w:p>
    <w:p w:rsidR="001B1E29" w:rsidRDefault="001B1E29" w:rsidP="001B1E29"/>
    <w:p w:rsidR="00CA093F" w:rsidRDefault="00D63A85"/>
    <w:sectPr w:rsidR="00CA093F" w:rsidSect="00B15530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8F"/>
    <w:rsid w:val="0014242A"/>
    <w:rsid w:val="001B1E29"/>
    <w:rsid w:val="00646F89"/>
    <w:rsid w:val="0088559C"/>
    <w:rsid w:val="00B15530"/>
    <w:rsid w:val="00D33576"/>
    <w:rsid w:val="00D63A85"/>
    <w:rsid w:val="00FB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8EC1"/>
  <w15:chartTrackingRefBased/>
  <w15:docId w15:val="{FDD8FD87-1583-4103-80C6-DD533EB2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E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3</cp:revision>
  <dcterms:created xsi:type="dcterms:W3CDTF">2022-10-01T03:17:00Z</dcterms:created>
  <dcterms:modified xsi:type="dcterms:W3CDTF">2022-10-01T03:38:00Z</dcterms:modified>
</cp:coreProperties>
</file>